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4840" w14:textId="77777777" w:rsidR="00386342" w:rsidRPr="00386342" w:rsidRDefault="00F83925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M</w:t>
      </w:r>
      <w:r w:rsidR="00747E41">
        <w:rPr>
          <w:i/>
          <w:iCs/>
          <w:sz w:val="20"/>
          <w:szCs w:val="20"/>
          <w:u w:val="single"/>
        </w:rPr>
        <w:t>OD - O</w:t>
      </w:r>
      <w:r w:rsidR="00386342" w:rsidRPr="00386342">
        <w:rPr>
          <w:i/>
          <w:iCs/>
          <w:sz w:val="20"/>
          <w:szCs w:val="20"/>
          <w:u w:val="single"/>
        </w:rPr>
        <w:t xml:space="preserve">fferta economica </w:t>
      </w:r>
    </w:p>
    <w:p w14:paraId="7E99811C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1FB0269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ind w:left="4111"/>
        <w:rPr>
          <w:sz w:val="20"/>
          <w:szCs w:val="20"/>
        </w:rPr>
      </w:pPr>
      <w:r w:rsidRPr="00386342">
        <w:rPr>
          <w:sz w:val="20"/>
          <w:szCs w:val="20"/>
        </w:rPr>
        <w:t xml:space="preserve">Spett.le </w:t>
      </w:r>
    </w:p>
    <w:p w14:paraId="75985E11" w14:textId="6D603C4E" w:rsidR="00386342" w:rsidRPr="002168F5" w:rsidRDefault="00386342" w:rsidP="00386342">
      <w:pPr>
        <w:pStyle w:val="NormaleWeb"/>
        <w:shd w:val="clear" w:color="auto" w:fill="FFFFFF"/>
        <w:spacing w:before="0" w:beforeAutospacing="0" w:after="0" w:afterAutospacing="0"/>
        <w:ind w:left="4111"/>
        <w:rPr>
          <w:b/>
          <w:bCs/>
          <w:i/>
          <w:iCs/>
          <w:sz w:val="20"/>
          <w:szCs w:val="20"/>
        </w:rPr>
      </w:pPr>
      <w:r w:rsidRPr="002168F5">
        <w:rPr>
          <w:b/>
          <w:bCs/>
          <w:i/>
          <w:iCs/>
          <w:sz w:val="20"/>
          <w:szCs w:val="20"/>
        </w:rPr>
        <w:t>Consorzio Industriale del</w:t>
      </w:r>
      <w:r w:rsidR="00225871" w:rsidRPr="002168F5">
        <w:rPr>
          <w:b/>
          <w:bCs/>
          <w:i/>
          <w:iCs/>
          <w:sz w:val="20"/>
          <w:szCs w:val="20"/>
        </w:rPr>
        <w:t xml:space="preserve"> Lazio – Sede territoriale di Rieti</w:t>
      </w:r>
    </w:p>
    <w:p w14:paraId="715DAFE7" w14:textId="77777777" w:rsidR="00386342" w:rsidRDefault="00386342" w:rsidP="002168F5">
      <w:pPr>
        <w:pStyle w:val="NormaleWeb"/>
        <w:shd w:val="clear" w:color="auto" w:fill="FFFFFF"/>
        <w:spacing w:before="0" w:beforeAutospacing="0" w:after="0" w:afterAutospacing="0"/>
        <w:ind w:left="4819" w:firstLine="137"/>
        <w:rPr>
          <w:sz w:val="20"/>
          <w:szCs w:val="20"/>
        </w:rPr>
      </w:pPr>
      <w:r>
        <w:rPr>
          <w:sz w:val="20"/>
          <w:szCs w:val="20"/>
        </w:rPr>
        <w:t>Via dell’Elettronica, snc</w:t>
      </w:r>
    </w:p>
    <w:p w14:paraId="32322954" w14:textId="77777777" w:rsidR="00386342" w:rsidRPr="002168F5" w:rsidRDefault="00386342" w:rsidP="002168F5">
      <w:pPr>
        <w:pStyle w:val="NormaleWeb"/>
        <w:shd w:val="clear" w:color="auto" w:fill="FFFFFF"/>
        <w:spacing w:before="0" w:beforeAutospacing="0" w:after="0" w:afterAutospacing="0"/>
        <w:ind w:left="6098" w:firstLine="274"/>
        <w:rPr>
          <w:sz w:val="20"/>
          <w:szCs w:val="20"/>
          <w:u w:val="single"/>
        </w:rPr>
      </w:pPr>
      <w:r w:rsidRPr="002168F5">
        <w:rPr>
          <w:sz w:val="20"/>
          <w:szCs w:val="20"/>
          <w:u w:val="single"/>
        </w:rPr>
        <w:t>02100 Rieti (RI)</w:t>
      </w:r>
    </w:p>
    <w:p w14:paraId="49685175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209DC75" w14:textId="77777777" w:rsidR="00386342" w:rsidRP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10DDBCE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5BB6371D" w14:textId="384977EC" w:rsidR="005353B4" w:rsidRDefault="00386342" w:rsidP="003118E3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86342">
        <w:rPr>
          <w:rFonts w:ascii="Times New Roman" w:hAnsi="Times New Roman"/>
          <w:i/>
          <w:iCs/>
          <w:sz w:val="20"/>
          <w:szCs w:val="20"/>
          <w:u w:val="single"/>
        </w:rPr>
        <w:t>OGGETTO</w:t>
      </w:r>
      <w:r w:rsidRPr="00386342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3118E3" w:rsidRPr="0053576B">
        <w:rPr>
          <w:rFonts w:ascii="Times New Roman" w:hAnsi="Times New Roman" w:cs="Times New Roman"/>
          <w:i/>
          <w:sz w:val="20"/>
          <w:szCs w:val="20"/>
        </w:rPr>
        <w:t xml:space="preserve">offerta economica per le prestazioni necessarie </w:t>
      </w:r>
      <w:r w:rsidR="00C638C7" w:rsidRPr="00477309">
        <w:rPr>
          <w:rFonts w:ascii="Times New Roman" w:hAnsi="Times New Roman" w:cs="Times New Roman"/>
          <w:i/>
          <w:sz w:val="20"/>
          <w:szCs w:val="20"/>
        </w:rPr>
        <w:t>alla corretta manutenzione ordinaria degli impianti di pubblica illuminazione presenti negli agglomerati industriali della Provincia di Rieti e di una cabina MT, di proprietà dell’Ente</w:t>
      </w:r>
      <w:r w:rsidR="00C638C7" w:rsidRPr="0053576B">
        <w:rPr>
          <w:rFonts w:ascii="Times New Roman" w:hAnsi="Times New Roman" w:cs="Times New Roman"/>
          <w:i/>
          <w:sz w:val="20"/>
          <w:szCs w:val="20"/>
        </w:rPr>
        <w:t xml:space="preserve">, per gli anni </w:t>
      </w:r>
      <w:r w:rsidR="00C638C7" w:rsidRPr="0053576B">
        <w:rPr>
          <w:rFonts w:ascii="Times New Roman" w:hAnsi="Times New Roman" w:cs="Times New Roman"/>
          <w:b/>
          <w:bCs/>
          <w:i/>
          <w:sz w:val="20"/>
          <w:szCs w:val="20"/>
        </w:rPr>
        <w:t>2023 – 2024 e 2025</w:t>
      </w:r>
      <w:r w:rsidR="005353B4" w:rsidRPr="005353B4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118E3" w:rsidRPr="0053576B">
        <w:rPr>
          <w:rFonts w:ascii="Times New Roman" w:hAnsi="Times New Roman" w:cs="Times New Roman"/>
          <w:i/>
          <w:iCs/>
          <w:sz w:val="20"/>
          <w:szCs w:val="20"/>
        </w:rPr>
        <w:t>ai sensi dell’art. 51 – comma 1 – lett. “a” – p.to 2.1 del</w:t>
      </w:r>
      <w:r w:rsidR="003118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118E3" w:rsidRPr="0053576B">
        <w:rPr>
          <w:rFonts w:ascii="Times New Roman" w:hAnsi="Times New Roman" w:cs="Times New Roman"/>
          <w:i/>
          <w:iCs/>
          <w:sz w:val="20"/>
          <w:szCs w:val="20"/>
        </w:rPr>
        <w:t>D.L. 77/2021, convertito con modificazioni dalla legge 108/202</w:t>
      </w:r>
      <w:r w:rsidR="003118E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86D4619" w14:textId="77777777" w:rsidR="005353B4" w:rsidRPr="005353B4" w:rsidRDefault="005353B4" w:rsidP="005353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722DF" w14:textId="72837EE1" w:rsidR="005353B4" w:rsidRPr="005353B4" w:rsidRDefault="005353B4" w:rsidP="00535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53B4">
        <w:rPr>
          <w:rFonts w:ascii="Times New Roman" w:hAnsi="Times New Roman" w:cs="Times New Roman"/>
          <w:sz w:val="20"/>
          <w:szCs w:val="20"/>
          <w:u w:val="single"/>
        </w:rPr>
        <w:t>C.I.G.:</w:t>
      </w:r>
      <w:r w:rsidRPr="005353B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07B87" w:rsidRPr="00507B87">
        <w:rPr>
          <w:rFonts w:ascii="Times New Roman" w:hAnsi="Times New Roman" w:cs="Times New Roman"/>
          <w:b/>
          <w:bCs/>
          <w:sz w:val="20"/>
          <w:szCs w:val="20"/>
          <w:u w:val="single"/>
        </w:rPr>
        <w:t>951945137A</w:t>
      </w:r>
    </w:p>
    <w:p w14:paraId="5F718D2B" w14:textId="77777777" w:rsidR="005353B4" w:rsidRPr="005353B4" w:rsidRDefault="005353B4" w:rsidP="005353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418164" w14:textId="77777777" w:rsidR="005353B4" w:rsidRDefault="005353B4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60D99D7" w14:textId="77777777" w:rsid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14:paraId="12D3B602" w14:textId="77777777" w:rsidR="00386342" w:rsidRP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386342">
        <w:rPr>
          <w:sz w:val="20"/>
          <w:szCs w:val="20"/>
        </w:rPr>
        <w:t xml:space="preserve">Il/La sottoscritto/a </w:t>
      </w:r>
      <w:r w:rsidR="005353B4">
        <w:rPr>
          <w:sz w:val="20"/>
          <w:szCs w:val="20"/>
        </w:rPr>
        <w:t>______________________</w:t>
      </w:r>
      <w:r w:rsidRPr="00386342">
        <w:rPr>
          <w:sz w:val="20"/>
          <w:szCs w:val="20"/>
        </w:rPr>
        <w:t xml:space="preserve"> nato/a </w:t>
      </w:r>
      <w:proofErr w:type="spellStart"/>
      <w:r w:rsidRPr="00386342">
        <w:rPr>
          <w:sz w:val="20"/>
          <w:szCs w:val="20"/>
        </w:rPr>
        <w:t>a</w:t>
      </w:r>
      <w:proofErr w:type="spellEnd"/>
      <w:r w:rsidRPr="00386342">
        <w:rPr>
          <w:sz w:val="20"/>
          <w:szCs w:val="20"/>
        </w:rPr>
        <w:t xml:space="preserve"> ________________________ il _____________________ residente a</w:t>
      </w:r>
      <w:r w:rsidR="005353B4">
        <w:rPr>
          <w:sz w:val="20"/>
          <w:szCs w:val="20"/>
        </w:rPr>
        <w:t xml:space="preserve"> </w:t>
      </w:r>
      <w:r w:rsidRPr="00386342">
        <w:rPr>
          <w:sz w:val="20"/>
          <w:szCs w:val="20"/>
        </w:rPr>
        <w:t xml:space="preserve">________________________________ in via __________________________________ n. __________ C.F. __________________________________________________ </w:t>
      </w:r>
    </w:p>
    <w:p w14:paraId="5EFA2997" w14:textId="77777777" w:rsidR="005353B4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386342">
        <w:rPr>
          <w:sz w:val="20"/>
          <w:szCs w:val="20"/>
        </w:rPr>
        <w:t xml:space="preserve">in </w:t>
      </w:r>
      <w:r w:rsidR="005353B4" w:rsidRPr="00386342">
        <w:rPr>
          <w:sz w:val="20"/>
          <w:szCs w:val="20"/>
        </w:rPr>
        <w:t>qualità</w:t>
      </w:r>
      <w:r w:rsidRPr="00386342">
        <w:rPr>
          <w:sz w:val="20"/>
          <w:szCs w:val="20"/>
        </w:rPr>
        <w:t xml:space="preserve"> di:</w:t>
      </w:r>
    </w:p>
    <w:p w14:paraId="3E1A6EE8" w14:textId="77777777" w:rsidR="00386342" w:rsidRPr="00386342" w:rsidRDefault="006008CC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titolare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rappresentante legale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procuratore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direttore tecnico </w:t>
      </w:r>
      <w:r w:rsidR="005353B4">
        <w:rPr>
          <w:sz w:val="20"/>
          <w:szCs w:val="20"/>
        </w:rPr>
        <w:tab/>
      </w:r>
      <w:r>
        <w:rPr>
          <w:sz w:val="20"/>
          <w:szCs w:val="20"/>
        </w:rPr>
        <w:t>[ ]</w:t>
      </w:r>
      <w:r w:rsidR="00386342" w:rsidRPr="00386342">
        <w:rPr>
          <w:sz w:val="20"/>
          <w:szCs w:val="20"/>
        </w:rPr>
        <w:t xml:space="preserve"> altro</w:t>
      </w:r>
      <w:r w:rsidR="005353B4">
        <w:rPr>
          <w:sz w:val="20"/>
          <w:szCs w:val="20"/>
        </w:rPr>
        <w:t xml:space="preserve"> </w:t>
      </w:r>
      <w:r w:rsidR="00386342" w:rsidRPr="00386342">
        <w:rPr>
          <w:sz w:val="20"/>
          <w:szCs w:val="20"/>
        </w:rPr>
        <w:t xml:space="preserve">__________________ </w:t>
      </w:r>
    </w:p>
    <w:p w14:paraId="171D8716" w14:textId="61F7B8E3" w:rsid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386342">
        <w:rPr>
          <w:sz w:val="20"/>
          <w:szCs w:val="20"/>
        </w:rPr>
        <w:t>dell'impresa _____________________________________________ P.IVA/C.F. _____________________________</w:t>
      </w:r>
      <w:r w:rsidRPr="00386342">
        <w:rPr>
          <w:sz w:val="20"/>
          <w:szCs w:val="20"/>
        </w:rPr>
        <w:br/>
        <w:t xml:space="preserve">con sede legale a ______________________________________ in via ___________________________________ n. __________ </w:t>
      </w:r>
      <w:r w:rsidR="007D0AED">
        <w:rPr>
          <w:sz w:val="20"/>
          <w:szCs w:val="20"/>
        </w:rPr>
        <w:t>- PEC: ___________________@______________</w:t>
      </w:r>
    </w:p>
    <w:p w14:paraId="62D4116F" w14:textId="77777777" w:rsidR="005353B4" w:rsidRPr="00386342" w:rsidRDefault="005353B4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14:paraId="7CADC33C" w14:textId="3F1C290C" w:rsidR="00386342" w:rsidRPr="005353B4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rPr>
          <w:i/>
          <w:iCs/>
          <w:sz w:val="18"/>
          <w:szCs w:val="18"/>
        </w:rPr>
      </w:pPr>
      <w:r w:rsidRPr="005353B4">
        <w:rPr>
          <w:i/>
          <w:iCs/>
          <w:sz w:val="18"/>
          <w:szCs w:val="18"/>
        </w:rPr>
        <w:t>ATTENZIONE: riportare l’elenco dei nominativi di tutti i soggetti tenuti a sottoscrivere l’offerta</w:t>
      </w:r>
      <w:r w:rsidR="002168F5">
        <w:rPr>
          <w:i/>
          <w:iCs/>
          <w:sz w:val="18"/>
          <w:szCs w:val="18"/>
        </w:rPr>
        <w:t xml:space="preserve"> (</w:t>
      </w:r>
      <w:r w:rsidRPr="005353B4">
        <w:rPr>
          <w:i/>
          <w:iCs/>
          <w:sz w:val="18"/>
          <w:szCs w:val="18"/>
        </w:rPr>
        <w:t xml:space="preserve">indicando per ciascuno data, luogo di nascita, </w:t>
      </w:r>
      <w:r w:rsidR="005353B4" w:rsidRPr="005353B4">
        <w:rPr>
          <w:i/>
          <w:iCs/>
          <w:sz w:val="18"/>
          <w:szCs w:val="18"/>
        </w:rPr>
        <w:t>C</w:t>
      </w:r>
      <w:r w:rsidRPr="005353B4">
        <w:rPr>
          <w:i/>
          <w:iCs/>
          <w:sz w:val="18"/>
          <w:szCs w:val="18"/>
        </w:rPr>
        <w:t>.</w:t>
      </w:r>
      <w:r w:rsidR="005353B4" w:rsidRPr="005353B4">
        <w:rPr>
          <w:i/>
          <w:iCs/>
          <w:sz w:val="18"/>
          <w:szCs w:val="18"/>
        </w:rPr>
        <w:t>F</w:t>
      </w:r>
      <w:r w:rsidRPr="005353B4">
        <w:rPr>
          <w:i/>
          <w:iCs/>
          <w:sz w:val="18"/>
          <w:szCs w:val="18"/>
        </w:rPr>
        <w:t xml:space="preserve">., operatore economico rappresentato e carica ricoperta) </w:t>
      </w:r>
    </w:p>
    <w:p w14:paraId="3127D4ED" w14:textId="77777777" w:rsidR="00386342" w:rsidRP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86342">
        <w:rPr>
          <w:b/>
          <w:bCs/>
          <w:sz w:val="20"/>
          <w:szCs w:val="20"/>
        </w:rPr>
        <w:t>DICHIARA</w:t>
      </w:r>
    </w:p>
    <w:p w14:paraId="602052F3" w14:textId="77777777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 xml:space="preserve">- di aver preso visione, esaminato ed accettato, senza condizione o riserva alcuna, in ogni loro parte i documenti di gara e le condizioni di esecuzione del contratto; </w:t>
      </w:r>
    </w:p>
    <w:p w14:paraId="531B1FB9" w14:textId="77777777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 xml:space="preserve">- di essere in possesso degli strumenti, dei mezzi e delle capacità tecniche necessarie per la corretta e regolare esecuzione del contratto; </w:t>
      </w:r>
    </w:p>
    <w:p w14:paraId="529CE82E" w14:textId="77777777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>- di impegnarsi, in caso di aggiudicazione, alla formale stipulazione del contratto assumendosene tutti gli oneri relativi e di eseguire, a partire dalla data fissata, le prestazioni di che trattasi, alle condizioni e ai prezzi di cui all’offerta presentata</w:t>
      </w:r>
      <w:r w:rsidR="005353B4">
        <w:rPr>
          <w:sz w:val="20"/>
          <w:szCs w:val="20"/>
        </w:rPr>
        <w:t>.</w:t>
      </w:r>
      <w:r w:rsidRPr="00386342">
        <w:rPr>
          <w:sz w:val="20"/>
          <w:szCs w:val="20"/>
        </w:rPr>
        <w:t xml:space="preserve"> </w:t>
      </w:r>
    </w:p>
    <w:p w14:paraId="62723F43" w14:textId="77777777" w:rsidR="00F8580C" w:rsidRDefault="00F8580C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6883FCBB" w14:textId="66DDB4E9" w:rsidR="00386342" w:rsidRPr="00386342" w:rsidRDefault="00386342" w:rsidP="00747E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6342">
        <w:rPr>
          <w:sz w:val="20"/>
          <w:szCs w:val="20"/>
        </w:rPr>
        <w:t xml:space="preserve">Il sottoscritto pertanto, per conto dell’operatore economico concorrente, dichiarandosi ben edotto e consapevole degli effettivi oneri che il contratto in oggetto comporta, liberamente </w:t>
      </w:r>
    </w:p>
    <w:p w14:paraId="2A8391D6" w14:textId="77777777" w:rsidR="00386342" w:rsidRPr="00386342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86342">
        <w:rPr>
          <w:b/>
          <w:bCs/>
          <w:sz w:val="20"/>
          <w:szCs w:val="20"/>
        </w:rPr>
        <w:t>FORMULA LA SEGUENTE OFFERTA ECONOMICA</w:t>
      </w:r>
    </w:p>
    <w:p w14:paraId="342A0B3A" w14:textId="61311D5D" w:rsidR="00D97D17" w:rsidRPr="00C638C7" w:rsidRDefault="00386342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353B4">
        <w:rPr>
          <w:sz w:val="20"/>
          <w:szCs w:val="20"/>
        </w:rPr>
        <w:t xml:space="preserve">- </w:t>
      </w:r>
      <w:r w:rsidRPr="005353B4">
        <w:rPr>
          <w:b/>
          <w:bCs/>
          <w:sz w:val="20"/>
          <w:szCs w:val="20"/>
        </w:rPr>
        <w:t>Ribasso percentuale</w:t>
      </w:r>
      <w:r w:rsidRPr="005353B4">
        <w:rPr>
          <w:sz w:val="20"/>
          <w:szCs w:val="20"/>
        </w:rPr>
        <w:t xml:space="preserve"> </w:t>
      </w:r>
      <w:r w:rsidRPr="00C638C7">
        <w:rPr>
          <w:sz w:val="20"/>
          <w:szCs w:val="20"/>
        </w:rPr>
        <w:t>sul</w:t>
      </w:r>
      <w:r w:rsidR="005353B4" w:rsidRPr="00C638C7">
        <w:rPr>
          <w:sz w:val="20"/>
          <w:szCs w:val="20"/>
        </w:rPr>
        <w:t>l</w:t>
      </w:r>
      <w:r w:rsidR="00747E41" w:rsidRPr="00C638C7">
        <w:rPr>
          <w:sz w:val="20"/>
          <w:szCs w:val="20"/>
        </w:rPr>
        <w:t xml:space="preserve">’importo delle </w:t>
      </w:r>
      <w:r w:rsidR="009E6B5C" w:rsidRPr="00C638C7">
        <w:rPr>
          <w:sz w:val="20"/>
          <w:szCs w:val="20"/>
        </w:rPr>
        <w:t>prestazioni</w:t>
      </w:r>
      <w:r w:rsidR="00747E41" w:rsidRPr="00C638C7">
        <w:rPr>
          <w:sz w:val="20"/>
          <w:szCs w:val="20"/>
        </w:rPr>
        <w:t xml:space="preserve"> poste a base di gara</w:t>
      </w:r>
      <w:r w:rsidRPr="00C638C7">
        <w:rPr>
          <w:sz w:val="20"/>
          <w:szCs w:val="20"/>
        </w:rPr>
        <w:t xml:space="preserve"> </w:t>
      </w:r>
      <w:r w:rsidR="00D97D17" w:rsidRPr="00C638C7">
        <w:rPr>
          <w:sz w:val="20"/>
          <w:szCs w:val="20"/>
        </w:rPr>
        <w:t xml:space="preserve">pari a </w:t>
      </w:r>
      <w:r w:rsidR="00C638C7" w:rsidRPr="00C638C7">
        <w:rPr>
          <w:sz w:val="20"/>
          <w:szCs w:val="20"/>
        </w:rPr>
        <w:t xml:space="preserve">€ 34.500,00/anno per la manutenzione ordinaria degli impianti di pubblica illuminazione presenti negli agglomerati di Rieti-Cittaducale e Passo Corese, oltre IVA di legge, ed € 2.000,00/anno per la manutenzione della cabina MT a servizio dell’edificio denominato “1° lotto CIT” della sede territoriale di Rieti </w:t>
      </w:r>
      <w:r w:rsidR="00214993" w:rsidRPr="00C638C7">
        <w:rPr>
          <w:sz w:val="20"/>
          <w:szCs w:val="20"/>
        </w:rPr>
        <w:t xml:space="preserve">e, considerato che l’affidamento sarà per gli anni 2023 – 2024 e 2025, l’importo totale è di € </w:t>
      </w:r>
      <w:r w:rsidR="00C638C7" w:rsidRPr="00C638C7">
        <w:rPr>
          <w:sz w:val="20"/>
          <w:szCs w:val="20"/>
        </w:rPr>
        <w:t>10</w:t>
      </w:r>
      <w:r w:rsidR="00214993" w:rsidRPr="00C638C7">
        <w:rPr>
          <w:sz w:val="20"/>
          <w:szCs w:val="20"/>
        </w:rPr>
        <w:t>9.</w:t>
      </w:r>
      <w:r w:rsidR="00C638C7" w:rsidRPr="00C638C7">
        <w:rPr>
          <w:sz w:val="20"/>
          <w:szCs w:val="20"/>
        </w:rPr>
        <w:t>5</w:t>
      </w:r>
      <w:r w:rsidR="00214993" w:rsidRPr="00C638C7">
        <w:rPr>
          <w:sz w:val="20"/>
          <w:szCs w:val="20"/>
        </w:rPr>
        <w:t>00,00</w:t>
      </w:r>
      <w:r w:rsidR="00413756" w:rsidRPr="00C638C7">
        <w:rPr>
          <w:sz w:val="20"/>
          <w:szCs w:val="20"/>
        </w:rPr>
        <w:t xml:space="preserve">, </w:t>
      </w:r>
      <w:r w:rsidR="00C62162" w:rsidRPr="00C638C7">
        <w:rPr>
          <w:sz w:val="20"/>
          <w:szCs w:val="20"/>
        </w:rPr>
        <w:t>oltre IVA di legge</w:t>
      </w:r>
      <w:r w:rsidRPr="00C638C7">
        <w:rPr>
          <w:sz w:val="20"/>
          <w:szCs w:val="20"/>
        </w:rPr>
        <w:t>, del</w:t>
      </w:r>
    </w:p>
    <w:p w14:paraId="328979C7" w14:textId="77777777" w:rsidR="00214993" w:rsidRPr="00214993" w:rsidRDefault="00214993" w:rsidP="005353B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47E9AE8" w14:textId="3FDC4E0E" w:rsidR="00386342" w:rsidRPr="005353B4" w:rsidRDefault="00386342" w:rsidP="00D97D1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747E41">
        <w:rPr>
          <w:b/>
          <w:bCs/>
          <w:sz w:val="20"/>
          <w:szCs w:val="20"/>
        </w:rPr>
        <w:t>_</w:t>
      </w:r>
      <w:r w:rsidR="00D97D17">
        <w:rPr>
          <w:b/>
          <w:bCs/>
          <w:sz w:val="20"/>
          <w:szCs w:val="20"/>
        </w:rPr>
        <w:t>_____</w:t>
      </w:r>
      <w:r w:rsidRPr="00747E41">
        <w:rPr>
          <w:b/>
          <w:bCs/>
          <w:sz w:val="20"/>
          <w:szCs w:val="20"/>
        </w:rPr>
        <w:t>____,__</w:t>
      </w:r>
      <w:r w:rsidR="00D97D17">
        <w:rPr>
          <w:b/>
          <w:bCs/>
          <w:sz w:val="20"/>
          <w:szCs w:val="20"/>
        </w:rPr>
        <w:t>___</w:t>
      </w:r>
      <w:r w:rsidR="00F8580C">
        <w:rPr>
          <w:b/>
          <w:bCs/>
          <w:sz w:val="20"/>
          <w:szCs w:val="20"/>
        </w:rPr>
        <w:t>__</w:t>
      </w:r>
      <w:r w:rsidR="00747E41" w:rsidRPr="00747E41">
        <w:rPr>
          <w:b/>
          <w:bCs/>
          <w:sz w:val="20"/>
          <w:szCs w:val="20"/>
        </w:rPr>
        <w:t>_</w:t>
      </w:r>
      <w:r w:rsidRPr="00747E41">
        <w:rPr>
          <w:b/>
          <w:bCs/>
          <w:sz w:val="20"/>
          <w:szCs w:val="20"/>
        </w:rPr>
        <w:t>%</w:t>
      </w:r>
      <w:r w:rsidRPr="005353B4">
        <w:rPr>
          <w:sz w:val="20"/>
          <w:szCs w:val="20"/>
        </w:rPr>
        <w:t>(*) (dic</w:t>
      </w:r>
      <w:r w:rsidR="006008CC">
        <w:rPr>
          <w:sz w:val="20"/>
          <w:szCs w:val="20"/>
        </w:rPr>
        <w:t>onsi</w:t>
      </w:r>
      <w:r w:rsidRPr="005353B4">
        <w:rPr>
          <w:sz w:val="20"/>
          <w:szCs w:val="20"/>
        </w:rPr>
        <w:t xml:space="preserve"> ________</w:t>
      </w:r>
      <w:r w:rsidR="00D97D17">
        <w:rPr>
          <w:sz w:val="20"/>
          <w:szCs w:val="20"/>
        </w:rPr>
        <w:t>_________</w:t>
      </w:r>
      <w:r w:rsidRPr="005353B4">
        <w:rPr>
          <w:sz w:val="20"/>
          <w:szCs w:val="20"/>
        </w:rPr>
        <w:t>________________percento)(**)</w:t>
      </w:r>
    </w:p>
    <w:p w14:paraId="48E754CC" w14:textId="23BD5162" w:rsidR="00386342" w:rsidRPr="00386342" w:rsidRDefault="00386342" w:rsidP="006008C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86342">
        <w:rPr>
          <w:b/>
          <w:bCs/>
          <w:sz w:val="20"/>
          <w:szCs w:val="20"/>
        </w:rPr>
        <w:t>DICHIARA</w:t>
      </w:r>
      <w:r w:rsidR="006008CC">
        <w:rPr>
          <w:b/>
          <w:bCs/>
          <w:sz w:val="20"/>
          <w:szCs w:val="20"/>
        </w:rPr>
        <w:t>, altresì,</w:t>
      </w:r>
    </w:p>
    <w:p w14:paraId="6DACE7DB" w14:textId="1997343A" w:rsidR="00386342" w:rsidRDefault="00413756" w:rsidP="0041375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6342" w:rsidRPr="00386342">
        <w:rPr>
          <w:sz w:val="20"/>
          <w:szCs w:val="20"/>
        </w:rPr>
        <w:t xml:space="preserve">che i costi della manodopera </w:t>
      </w:r>
      <w:r>
        <w:rPr>
          <w:sz w:val="20"/>
          <w:szCs w:val="20"/>
        </w:rPr>
        <w:t>riferiti all’espletamento dei lavori in parola</w:t>
      </w:r>
      <w:r w:rsidR="00386342" w:rsidRPr="00386342">
        <w:rPr>
          <w:sz w:val="20"/>
          <w:szCs w:val="20"/>
        </w:rPr>
        <w:t xml:space="preserve"> non sono inferiori ai minimi salariali retributivi indicati nelle apposite tabelle di cui all’art. 23, comma 16 del Codice e sono inclusi nell’offerta</w:t>
      </w:r>
      <w:r w:rsidR="002168F5">
        <w:rPr>
          <w:sz w:val="20"/>
          <w:szCs w:val="20"/>
        </w:rPr>
        <w:t>;</w:t>
      </w:r>
      <w:r w:rsidR="00386342" w:rsidRPr="00386342">
        <w:rPr>
          <w:sz w:val="20"/>
          <w:szCs w:val="20"/>
        </w:rPr>
        <w:t xml:space="preserve"> </w:t>
      </w:r>
    </w:p>
    <w:p w14:paraId="1D479CEB" w14:textId="77777777" w:rsidR="00386342" w:rsidRPr="00386342" w:rsidRDefault="00386342" w:rsidP="0041375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d</w:t>
      </w:r>
      <w:r w:rsidRPr="00386342">
        <w:rPr>
          <w:sz w:val="20"/>
          <w:szCs w:val="20"/>
        </w:rPr>
        <w:t>i aver tenuto conto, nel formulare la propria offerta, di eventuali maggiorazioni per lievitazione dei prezzi che dovessero intervenire durante l’esecuzione dei lavori, rinunciando fin d’ora a qualsiasi azione o eccezione in merito.</w:t>
      </w:r>
    </w:p>
    <w:p w14:paraId="5F5BADA0" w14:textId="77777777" w:rsidR="00386342" w:rsidRPr="00386342" w:rsidRDefault="00386342" w:rsidP="00386342">
      <w:pPr>
        <w:widowControl w:val="0"/>
        <w:jc w:val="both"/>
        <w:rPr>
          <w:rFonts w:ascii="Times New Roman" w:hAnsi="Times New Roman" w:cs="Times New Roman"/>
        </w:rPr>
      </w:pPr>
    </w:p>
    <w:p w14:paraId="5B20AD30" w14:textId="77777777" w:rsidR="00386342" w:rsidRPr="00386342" w:rsidRDefault="00386342" w:rsidP="00386342">
      <w:pPr>
        <w:pStyle w:val="Rientrocorpodeltesto"/>
        <w:tabs>
          <w:tab w:val="left" w:pos="-31680"/>
          <w:tab w:val="left" w:pos="-31680"/>
          <w:tab w:val="left" w:pos="-31680"/>
          <w:tab w:val="left" w:pos="-31408"/>
          <w:tab w:val="left" w:pos="-31360"/>
          <w:tab w:val="left" w:pos="-30728"/>
          <w:tab w:val="left" w:pos="-30340"/>
          <w:tab w:val="left" w:pos="-30292"/>
          <w:tab w:val="left" w:pos="-29660"/>
          <w:tab w:val="left" w:pos="-29272"/>
          <w:tab w:val="left" w:pos="-29224"/>
          <w:tab w:val="left" w:pos="-28592"/>
          <w:tab w:val="left" w:pos="-28204"/>
          <w:tab w:val="left" w:pos="-28156"/>
          <w:tab w:val="left" w:pos="-27524"/>
          <w:tab w:val="left" w:pos="-27136"/>
          <w:tab w:val="left" w:pos="-27088"/>
          <w:tab w:val="left" w:pos="-26456"/>
          <w:tab w:val="left" w:pos="-26068"/>
          <w:tab w:val="left" w:pos="-26020"/>
          <w:tab w:val="left" w:pos="-25000"/>
          <w:tab w:val="left" w:pos="-24952"/>
          <w:tab w:val="left" w:pos="-23932"/>
          <w:tab w:val="left" w:pos="-23884"/>
          <w:tab w:val="left" w:pos="-22864"/>
          <w:tab w:val="left" w:pos="-22816"/>
          <w:tab w:val="left" w:pos="-21796"/>
          <w:tab w:val="left" w:pos="-21748"/>
          <w:tab w:val="left" w:pos="-20728"/>
          <w:tab w:val="left" w:pos="-20680"/>
          <w:tab w:val="left" w:pos="-19660"/>
          <w:tab w:val="left" w:pos="-19612"/>
          <w:tab w:val="left" w:pos="-18592"/>
          <w:tab w:val="left" w:pos="-18544"/>
          <w:tab w:val="left" w:pos="-17524"/>
          <w:tab w:val="left" w:pos="-17476"/>
          <w:tab w:val="left" w:pos="-16456"/>
          <w:tab w:val="left" w:pos="-16408"/>
          <w:tab w:val="left" w:pos="-15388"/>
          <w:tab w:val="left" w:pos="-14320"/>
          <w:tab w:val="left" w:pos="-13252"/>
          <w:tab w:val="left" w:pos="-12184"/>
          <w:tab w:val="left" w:pos="-11116"/>
          <w:tab w:val="left" w:pos="-10048"/>
          <w:tab w:val="left" w:pos="-8980"/>
          <w:tab w:val="left" w:pos="-7912"/>
          <w:tab w:val="left" w:pos="-6796"/>
          <w:tab w:val="left" w:pos="-5728"/>
          <w:tab w:val="left" w:pos="-4660"/>
          <w:tab w:val="left" w:pos="-3592"/>
          <w:tab w:val="left" w:pos="-2524"/>
          <w:tab w:val="left" w:pos="-1456"/>
          <w:tab w:val="left" w:pos="-388"/>
          <w:tab w:val="left" w:pos="1452"/>
          <w:tab w:val="left" w:pos="1608"/>
          <w:tab w:val="left" w:pos="8676"/>
        </w:tabs>
        <w:rPr>
          <w:rFonts w:ascii="Times New Roman" w:hAnsi="Times New Roman"/>
          <w:i/>
          <w:sz w:val="20"/>
        </w:rPr>
      </w:pPr>
      <w:r w:rsidRPr="00386342">
        <w:rPr>
          <w:rFonts w:ascii="Times New Roman" w:hAnsi="Times New Roman"/>
          <w:iCs/>
          <w:sz w:val="20"/>
        </w:rPr>
        <w:t>Data, ___________________</w:t>
      </w:r>
    </w:p>
    <w:p w14:paraId="0FA0F105" w14:textId="77777777" w:rsidR="00386342" w:rsidRDefault="00386342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  <w:r w:rsidRPr="00386342">
        <w:rPr>
          <w:i/>
          <w:lang w:val="it-IT"/>
        </w:rPr>
        <w:t>FIRMA DIGITALE</w:t>
      </w:r>
    </w:p>
    <w:p w14:paraId="2C4AF37B" w14:textId="77777777" w:rsidR="006008CC" w:rsidRDefault="006008CC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526B8508" w14:textId="3EE9C39D" w:rsidR="00386342" w:rsidRDefault="00386342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29024643" w14:textId="574E4537" w:rsidR="00B001F4" w:rsidRDefault="00B001F4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70C236C1" w14:textId="65BB79E8" w:rsidR="00B001F4" w:rsidRDefault="00B001F4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6440936B" w14:textId="77777777" w:rsidR="00B001F4" w:rsidRPr="00386342" w:rsidRDefault="00B001F4" w:rsidP="00386342">
      <w:pPr>
        <w:pStyle w:val="sche4"/>
        <w:tabs>
          <w:tab w:val="left" w:leader="dot" w:pos="8824"/>
        </w:tabs>
        <w:ind w:left="4536"/>
        <w:jc w:val="center"/>
        <w:rPr>
          <w:i/>
          <w:lang w:val="it-IT"/>
        </w:rPr>
      </w:pPr>
    </w:p>
    <w:p w14:paraId="01DB6B76" w14:textId="77777777" w:rsidR="00386342" w:rsidRPr="00386342" w:rsidRDefault="00386342" w:rsidP="00386342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9B64264" w14:textId="77777777" w:rsidR="006008CC" w:rsidRDefault="006008CC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</w:p>
    <w:p w14:paraId="401DDCD5" w14:textId="77777777" w:rsidR="00386342" w:rsidRPr="00F8580C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18"/>
          <w:szCs w:val="18"/>
        </w:rPr>
      </w:pPr>
      <w:r w:rsidRPr="00F8580C">
        <w:rPr>
          <w:i/>
          <w:iCs/>
          <w:sz w:val="18"/>
          <w:szCs w:val="18"/>
        </w:rPr>
        <w:t xml:space="preserve">(*) in cifre </w:t>
      </w:r>
    </w:p>
    <w:p w14:paraId="54ADB470" w14:textId="77777777" w:rsidR="00386342" w:rsidRPr="00F8580C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i/>
          <w:iCs/>
          <w:sz w:val="18"/>
          <w:szCs w:val="18"/>
        </w:rPr>
      </w:pPr>
      <w:r w:rsidRPr="00F8580C">
        <w:rPr>
          <w:i/>
          <w:iCs/>
          <w:sz w:val="18"/>
          <w:szCs w:val="18"/>
        </w:rPr>
        <w:t xml:space="preserve">(**) in lettere </w:t>
      </w:r>
    </w:p>
    <w:p w14:paraId="26F01D75" w14:textId="48A4DB3F" w:rsidR="006008CC" w:rsidRDefault="006008CC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</w:p>
    <w:p w14:paraId="777BE3C3" w14:textId="77777777" w:rsidR="00F8580C" w:rsidRDefault="00F8580C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</w:p>
    <w:p w14:paraId="64A6D324" w14:textId="77777777" w:rsidR="00386342" w:rsidRDefault="00386342" w:rsidP="00386342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580C">
        <w:rPr>
          <w:b/>
          <w:bCs/>
          <w:color w:val="FF0000"/>
          <w:sz w:val="20"/>
          <w:szCs w:val="20"/>
          <w:u w:val="single"/>
        </w:rPr>
        <w:t>ATTENZIONE</w:t>
      </w:r>
      <w:r w:rsidRPr="00386342">
        <w:rPr>
          <w:sz w:val="20"/>
          <w:szCs w:val="20"/>
        </w:rPr>
        <w:t>: l’offerta deve essere sottoscritta:</w:t>
      </w:r>
    </w:p>
    <w:p w14:paraId="6EFEEA69" w14:textId="77777777" w:rsidR="00386342" w:rsidRPr="00386342" w:rsidRDefault="00386342" w:rsidP="0038634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18"/>
        <w:rPr>
          <w:sz w:val="20"/>
          <w:szCs w:val="20"/>
        </w:rPr>
      </w:pPr>
      <w:r w:rsidRPr="00386342">
        <w:rPr>
          <w:sz w:val="20"/>
          <w:szCs w:val="20"/>
        </w:rPr>
        <w:t xml:space="preserve">nel caso di raggruppamento temporaneo o consorzio ordinario costituiti, dalla mandataria/capofila. </w:t>
      </w:r>
    </w:p>
    <w:p w14:paraId="4473B249" w14:textId="77777777" w:rsidR="00386342" w:rsidRPr="00386342" w:rsidRDefault="00386342" w:rsidP="0038634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18"/>
        <w:rPr>
          <w:sz w:val="20"/>
          <w:szCs w:val="20"/>
        </w:rPr>
      </w:pPr>
      <w:r w:rsidRPr="00386342">
        <w:rPr>
          <w:sz w:val="20"/>
          <w:szCs w:val="20"/>
        </w:rPr>
        <w:t xml:space="preserve">nel caso di raggruppamento temporaneo o consorzio ordinario non ancora costituiti, da tutti i soggetti che costituiranno il raggruppamento o consorzio; </w:t>
      </w:r>
    </w:p>
    <w:p w14:paraId="258B62FA" w14:textId="77777777" w:rsidR="00386342" w:rsidRPr="00386342" w:rsidRDefault="00386342" w:rsidP="0038634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18"/>
        <w:rPr>
          <w:sz w:val="20"/>
          <w:szCs w:val="20"/>
        </w:rPr>
      </w:pPr>
      <w:r w:rsidRPr="00386342">
        <w:rPr>
          <w:sz w:val="20"/>
          <w:szCs w:val="20"/>
        </w:rPr>
        <w:t xml:space="preserve">nel caso di consorzio di cooperative e imprese artigiane o di consorzio stabile di cui all’art. 45, comma 2 lett. b) e c) del Codice, l’offerta è sottoscritta dal consorzio medesimo. </w:t>
      </w:r>
    </w:p>
    <w:p w14:paraId="6F60DD18" w14:textId="77777777" w:rsidR="003D1098" w:rsidRPr="00386342" w:rsidRDefault="003D1098" w:rsidP="00386342">
      <w:pPr>
        <w:rPr>
          <w:rFonts w:ascii="Times New Roman" w:hAnsi="Times New Roman" w:cs="Times New Roman"/>
          <w:sz w:val="20"/>
          <w:szCs w:val="20"/>
        </w:rPr>
      </w:pPr>
    </w:p>
    <w:sectPr w:rsidR="003D1098" w:rsidRPr="00386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800"/>
    <w:multiLevelType w:val="hybridMultilevel"/>
    <w:tmpl w:val="CF323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8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42"/>
    <w:rsid w:val="001F4331"/>
    <w:rsid w:val="00214993"/>
    <w:rsid w:val="002168F5"/>
    <w:rsid w:val="00225871"/>
    <w:rsid w:val="003118E3"/>
    <w:rsid w:val="00386342"/>
    <w:rsid w:val="003D1098"/>
    <w:rsid w:val="00413756"/>
    <w:rsid w:val="00507B87"/>
    <w:rsid w:val="005353B4"/>
    <w:rsid w:val="005A2AEA"/>
    <w:rsid w:val="006008CC"/>
    <w:rsid w:val="00747E41"/>
    <w:rsid w:val="007D0AED"/>
    <w:rsid w:val="008C0285"/>
    <w:rsid w:val="009E6B5C"/>
    <w:rsid w:val="00B001F4"/>
    <w:rsid w:val="00C62162"/>
    <w:rsid w:val="00C638C7"/>
    <w:rsid w:val="00D97D17"/>
    <w:rsid w:val="00F83925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B26E"/>
  <w15:chartTrackingRefBased/>
  <w15:docId w15:val="{2CD8481D-B5D1-614E-8565-CE4F07F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63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rsid w:val="00386342"/>
    <w:pPr>
      <w:autoSpaceDE w:val="0"/>
      <w:autoSpaceDN w:val="0"/>
    </w:pPr>
    <w:rPr>
      <w:rFonts w:ascii="Arial" w:eastAsia="Times New Roman" w:hAnsi="Arial" w:cs="Times New Roman"/>
      <w:b/>
      <w:noProof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86342"/>
    <w:rPr>
      <w:rFonts w:ascii="Arial" w:eastAsia="Times New Roman" w:hAnsi="Arial" w:cs="Times New Roman"/>
      <w:b/>
      <w:noProof/>
      <w:sz w:val="22"/>
      <w:szCs w:val="20"/>
      <w:lang w:eastAsia="it-IT"/>
    </w:rPr>
  </w:style>
  <w:style w:type="paragraph" w:customStyle="1" w:styleId="sche4">
    <w:name w:val="sche_4"/>
    <w:rsid w:val="00386342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M15">
    <w:name w:val="CM15"/>
    <w:basedOn w:val="Normale"/>
    <w:next w:val="Normale"/>
    <w:uiPriority w:val="99"/>
    <w:rsid w:val="005353B4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1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Office</dc:creator>
  <cp:keywords/>
  <dc:description/>
  <cp:lastModifiedBy>Consorzio Rieti</cp:lastModifiedBy>
  <cp:revision>16</cp:revision>
  <dcterms:created xsi:type="dcterms:W3CDTF">2021-05-07T07:04:00Z</dcterms:created>
  <dcterms:modified xsi:type="dcterms:W3CDTF">2022-11-30T10:52:00Z</dcterms:modified>
</cp:coreProperties>
</file>